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DF40F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4C46BF5E" wp14:editId="51284B1F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8A8C800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7E0D9F0F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58FC6AFC" w14:textId="77777777" w:rsidTr="00CE3C21">
        <w:trPr>
          <w:trHeight w:val="419"/>
        </w:trPr>
        <w:tc>
          <w:tcPr>
            <w:tcW w:w="11482" w:type="dxa"/>
            <w:gridSpan w:val="5"/>
            <w:shd w:val="clear" w:color="auto" w:fill="auto"/>
          </w:tcPr>
          <w:p w14:paraId="6B9BF46A" w14:textId="0A359DCF" w:rsidR="009E2C39" w:rsidRPr="004C3440" w:rsidRDefault="00F96A00" w:rsidP="0048562A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F96A00">
              <w:rPr>
                <w:rFonts w:ascii="Tahoma" w:hAnsi="Tahoma" w:cs="Tahoma"/>
                <w:b/>
                <w:bCs/>
              </w:rPr>
              <w:t xml:space="preserve">BILANS 2019 – rachunkowe i podatkowe zamkniecie roku </w:t>
            </w:r>
            <w:r>
              <w:rPr>
                <w:rFonts w:ascii="Tahoma" w:hAnsi="Tahoma" w:cs="Tahoma"/>
                <w:b/>
                <w:bCs/>
              </w:rPr>
              <w:t xml:space="preserve">                                                                      </w:t>
            </w:r>
            <w:r w:rsidRPr="00F96A00">
              <w:rPr>
                <w:rFonts w:ascii="Tahoma" w:hAnsi="Tahoma" w:cs="Tahoma"/>
                <w:b/>
                <w:bCs/>
              </w:rPr>
              <w:t xml:space="preserve">oraz przygotowanie </w:t>
            </w:r>
            <w:r>
              <w:rPr>
                <w:rFonts w:ascii="Tahoma" w:hAnsi="Tahoma" w:cs="Tahoma"/>
                <w:b/>
                <w:bCs/>
              </w:rPr>
              <w:t>e</w:t>
            </w:r>
            <w:r w:rsidRPr="00F96A00">
              <w:rPr>
                <w:rFonts w:ascii="Tahoma" w:hAnsi="Tahoma" w:cs="Tahoma"/>
                <w:b/>
                <w:bCs/>
              </w:rPr>
              <w:t>-sprawozdania finansowego</w:t>
            </w:r>
          </w:p>
        </w:tc>
      </w:tr>
      <w:tr w:rsidR="009E2C39" w14:paraId="51968419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66A135B6" w14:textId="3B9B825D" w:rsidR="009E2C39" w:rsidRPr="006F6E7D" w:rsidRDefault="006F3785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A44F7D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1</w:t>
            </w:r>
            <w:r w:rsidR="00F96A00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4</w:t>
            </w:r>
            <w:r w:rsidR="004C3440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-1</w:t>
            </w:r>
            <w:r w:rsidR="00F96A00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5</w:t>
            </w:r>
            <w:r w:rsidR="004C3440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3440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listopada</w:t>
            </w:r>
            <w:proofErr w:type="spellEnd"/>
            <w:r w:rsidRPr="00A44F7D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201</w:t>
            </w:r>
            <w:r w:rsidR="00F96A00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9</w:t>
            </w:r>
            <w:r w:rsidR="009E2C39" w:rsidRPr="00A44F7D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r.</w:t>
            </w:r>
            <w:r w:rsidR="0048562A" w:rsidRPr="00A44F7D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F8215D" w:rsidRPr="00A44F7D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Warsaw Trade Tower, ul. </w:t>
            </w:r>
            <w:r w:rsidR="00F8215D" w:rsidRPr="00E5701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Chłodna 51</w:t>
            </w:r>
            <w:r w:rsidR="009E2C39" w:rsidRPr="006F6E7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, Warszawa</w:t>
            </w:r>
          </w:p>
        </w:tc>
      </w:tr>
      <w:tr w:rsidR="009E2C39" w14:paraId="11468CF6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16568C06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9E2C39" w14:paraId="13A636F2" w14:textId="77777777" w:rsidTr="0018632D">
        <w:trPr>
          <w:trHeight w:val="417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9A777B" w14:textId="77777777" w:rsidR="009E2C39" w:rsidRPr="00756259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72E699C6" w14:textId="77777777" w:rsidR="009E2C39" w:rsidRPr="00D6614E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6614E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9E2C39" w14:paraId="1010DF95" w14:textId="77777777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9698AF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2E6C6950" w14:textId="77777777" w:rsidR="009E2C39" w:rsidRPr="00D6614E" w:rsidRDefault="009E2C39" w:rsidP="00B11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Fax:</w:t>
            </w:r>
            <w:r w:rsidR="00D6614E"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E2C39" w14:paraId="0005328C" w14:textId="77777777" w:rsidTr="0018632D">
        <w:trPr>
          <w:trHeight w:val="422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</w:tcPr>
          <w:p w14:paraId="725E0F79" w14:textId="77777777" w:rsidR="009E2C39" w:rsidRPr="00756259" w:rsidRDefault="009E2C39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Adres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1D848594" w14:textId="77777777" w:rsidR="009E2C39" w:rsidRPr="00D6614E" w:rsidRDefault="009E2C39" w:rsidP="00B11595">
            <w:pPr>
              <w:textAlignment w:val="baseline"/>
              <w:outlineLvl w:val="0"/>
              <w:rPr>
                <w:rFonts w:ascii="Dosis" w:hAnsi="Dosis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9E2C39" w14:paraId="43D2F57C" w14:textId="77777777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270C5AD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1B5C6D1F" w14:textId="77777777" w:rsidR="009E2C39" w:rsidRDefault="009E2C39" w:rsidP="00B11595">
            <w:r>
              <w:t>e-mail:</w:t>
            </w:r>
          </w:p>
        </w:tc>
      </w:tr>
      <w:tr w:rsidR="009E2C39" w14:paraId="69B091CD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0F206ADE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418631B8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5D646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58C5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B9E4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14BB6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4F671B11" w14:textId="77777777" w:rsidR="009E2C39" w:rsidRDefault="009E2C39" w:rsidP="0018632D"/>
        </w:tc>
      </w:tr>
      <w:tr w:rsidR="009E2C39" w14:paraId="30846EFE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42E31D0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39EDD4" w14:textId="77777777" w:rsidR="009E2C39" w:rsidRPr="00756259" w:rsidRDefault="004D7294" w:rsidP="001863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– mail</w:t>
            </w:r>
            <w:r w:rsidR="009E2C39" w:rsidRPr="0075625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659BC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152EB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0AE79D3" w14:textId="77777777" w:rsidR="009E2C39" w:rsidRPr="008A4292" w:rsidRDefault="009E2C39" w:rsidP="0018632D"/>
        </w:tc>
      </w:tr>
      <w:tr w:rsidR="009E2C39" w14:paraId="69CD1CA3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63A2C9DB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26D09D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E131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D037F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19FF14C9" w14:textId="77777777" w:rsidR="009E2C39" w:rsidRDefault="009E2C39" w:rsidP="0018632D"/>
        </w:tc>
      </w:tr>
      <w:tr w:rsidR="009E2C39" w14:paraId="770E4783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7CD08D3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C5E49F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094C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8A18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1518E4CD" w14:textId="77777777" w:rsidR="009E2C39" w:rsidRDefault="009E2C39" w:rsidP="0018632D"/>
        </w:tc>
      </w:tr>
      <w:tr w:rsidR="009E2C39" w14:paraId="5688AE26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9DA71E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4FF0B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1D7C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4F8B1D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898BC9D" w14:textId="77777777" w:rsidR="009E2C39" w:rsidRDefault="009E2C39" w:rsidP="0018632D"/>
        </w:tc>
      </w:tr>
      <w:tr w:rsidR="009E2C39" w14:paraId="2862C3C0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48DBCD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92B0E4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8EF6D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25DED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07E2F1CC" w14:textId="77777777" w:rsidR="009E2C39" w:rsidRDefault="009E2C39" w:rsidP="0018632D"/>
        </w:tc>
      </w:tr>
      <w:tr w:rsidR="009E2C39" w14:paraId="4258BC4C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6FFC6FC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4C3440" w14:paraId="7AA1BC49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13C8075" w14:textId="0CEE0A07" w:rsidR="004C3440" w:rsidRDefault="004C3440" w:rsidP="004C3440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120</w:t>
            </w:r>
            <w:r w:rsidRPr="00563DBB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F96A00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563DBB">
              <w:rPr>
                <w:rFonts w:ascii="FontAwesome" w:hAnsi="FontAwesome" w:cs="FontAwesome"/>
                <w:b/>
                <w:sz w:val="20"/>
                <w:szCs w:val="20"/>
              </w:rPr>
              <w:t xml:space="preserve">zł +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23% </w:t>
            </w:r>
            <w:r w:rsidRPr="00563DBB">
              <w:rPr>
                <w:rFonts w:ascii="FontAwesome" w:hAnsi="FontAwesome" w:cs="FontAwesome"/>
                <w:b/>
                <w:sz w:val="20"/>
                <w:szCs w:val="20"/>
              </w:rPr>
              <w:t xml:space="preserve">VAT – </w:t>
            </w:r>
            <w:r w:rsidRPr="001E0838">
              <w:rPr>
                <w:rFonts w:ascii="FontAwesome" w:hAnsi="FontAwesome" w:cs="FontAwesome"/>
                <w:sz w:val="20"/>
                <w:szCs w:val="20"/>
              </w:rPr>
              <w:t>koszt uczestnictwa jednej osoby</w:t>
            </w:r>
          </w:p>
          <w:p w14:paraId="6918E1F7" w14:textId="169C802D" w:rsidR="004C3440" w:rsidRPr="0048562A" w:rsidRDefault="004C3440" w:rsidP="004C3440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   </w:t>
            </w:r>
            <w:r w:rsidRPr="00563DBB">
              <w:rPr>
                <w:rFonts w:ascii="FontAwesome" w:hAnsi="FontAwesome" w:cs="FontAwesome"/>
                <w:b/>
                <w:sz w:val="20"/>
                <w:szCs w:val="20"/>
              </w:rPr>
              <w:t>6</w:t>
            </w:r>
            <w:r w:rsidR="00F96A00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Pr="00563DBB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F96A00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563DBB">
              <w:rPr>
                <w:rFonts w:ascii="FontAwesome" w:hAnsi="FontAwesome" w:cs="FontAwesome"/>
                <w:b/>
                <w:sz w:val="20"/>
                <w:szCs w:val="20"/>
              </w:rPr>
              <w:t xml:space="preserve">zł +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23% </w:t>
            </w:r>
            <w:r w:rsidRPr="00563DBB">
              <w:rPr>
                <w:rFonts w:ascii="FontAwesome" w:hAnsi="FontAwesome" w:cs="FontAwesome"/>
                <w:b/>
                <w:sz w:val="20"/>
                <w:szCs w:val="20"/>
              </w:rPr>
              <w:t>VA</w:t>
            </w:r>
            <w:bookmarkStart w:id="0" w:name="_GoBack"/>
            <w:bookmarkEnd w:id="0"/>
            <w:r w:rsidRPr="00563DBB">
              <w:rPr>
                <w:rFonts w:ascii="FontAwesome" w:hAnsi="FontAwesome" w:cs="FontAwesome"/>
                <w:b/>
                <w:sz w:val="20"/>
                <w:szCs w:val="20"/>
              </w:rPr>
              <w:t xml:space="preserve">T – </w:t>
            </w:r>
            <w:r w:rsidRPr="001E0838">
              <w:rPr>
                <w:rFonts w:ascii="FontAwesome" w:hAnsi="FontAwesome" w:cs="FontAwesome"/>
                <w:sz w:val="20"/>
                <w:szCs w:val="20"/>
              </w:rPr>
              <w:t>koszt uczestnictwa jednej osoby</w:t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w wybranym dniu</w:t>
            </w:r>
          </w:p>
        </w:tc>
      </w:tr>
    </w:tbl>
    <w:p w14:paraId="29C12A84" w14:textId="77777777" w:rsidR="00E57018" w:rsidRDefault="00E57018" w:rsidP="004D7294">
      <w:pPr>
        <w:spacing w:after="120" w:line="240" w:lineRule="auto"/>
        <w:ind w:right="-1134"/>
        <w:rPr>
          <w:b/>
        </w:rPr>
      </w:pPr>
    </w:p>
    <w:p w14:paraId="7288D64D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06924BB3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obejmuje: prelekcje, materiały, certyfik</w:t>
      </w:r>
      <w:r w:rsidR="004B0937">
        <w:rPr>
          <w:rFonts w:ascii="Tahoma" w:hAnsi="Tahoma" w:cs="Tahoma"/>
          <w:sz w:val="18"/>
        </w:rPr>
        <w:t>at,</w:t>
      </w:r>
      <w:r w:rsidR="00E57018">
        <w:rPr>
          <w:rFonts w:ascii="Tahoma" w:hAnsi="Tahoma" w:cs="Tahoma"/>
          <w:sz w:val="18"/>
        </w:rPr>
        <w:t xml:space="preserve"> lunch</w:t>
      </w:r>
      <w:r w:rsidRPr="006F6E7D">
        <w:rPr>
          <w:rFonts w:ascii="Tahoma" w:hAnsi="Tahoma" w:cs="Tahoma"/>
          <w:sz w:val="18"/>
        </w:rPr>
        <w:t>.</w:t>
      </w:r>
    </w:p>
    <w:p w14:paraId="356ED218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77EA1CE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501259CA" w14:textId="77777777" w:rsidR="001F497C" w:rsidRPr="00A778AC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 xml:space="preserve">Wpłaty należy dokonać na konto: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6B0B8142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36AA9E1" w14:textId="77777777" w:rsidR="004B0937" w:rsidRPr="004B0937" w:rsidRDefault="004B0937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1E03DB9B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niewzięcie udziału w szkoleniu powoduje obciążenie pełnymi kosztami udziału.</w:t>
      </w:r>
    </w:p>
    <w:p w14:paraId="150C8BFF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1D638271" w14:textId="77777777" w:rsidR="00C762C6" w:rsidRPr="00C762C6" w:rsidRDefault="00C762C6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D8FE380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64174CB0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6CE5D5B3" w14:textId="77777777"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Wyrażam zgodę na przetwarzanie danych osobowych dla celów marketingowych przez ASK Akademia Szkoleń zgodnie z Ustawą o ochronie danych osobowych (Dz.U. nr 133/97, poz. 883), a w szczególności zgadzam się na otrzymywanie informacji handlowej od ASK Akademia Szkoleń w rozumieniu Ustawy z 18 lipca 2002 r. o świadczeniu usług drogą elektroniczną na podane wyżej adresy e-mail.</w:t>
      </w:r>
    </w:p>
    <w:p w14:paraId="48442518" w14:textId="77777777" w:rsidR="00F64453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Oświadczamy, że akceptujemy warunki uczestnictwa w szkoleniu oraz </w:t>
      </w:r>
      <w:r w:rsidR="006F6E7D" w:rsidRPr="006F6E7D">
        <w:rPr>
          <w:rFonts w:ascii="Tahoma" w:hAnsi="Tahoma" w:cs="Tahoma"/>
          <w:sz w:val="18"/>
        </w:rPr>
        <w:t>zobowiązujemy</w:t>
      </w:r>
      <w:r w:rsidRPr="006F6E7D">
        <w:rPr>
          <w:rFonts w:ascii="Tahoma" w:hAnsi="Tahoma" w:cs="Tahoma"/>
          <w:sz w:val="18"/>
        </w:rPr>
        <w:t xml:space="preserve"> się do zapłaty.</w:t>
      </w:r>
    </w:p>
    <w:tbl>
      <w:tblPr>
        <w:tblStyle w:val="Tabela-Siatka"/>
        <w:tblpPr w:leftFromText="141" w:rightFromText="141" w:vertAnchor="page" w:horzAnchor="margin" w:tblpXSpec="center" w:tblpY="13784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2D0079B0" w14:textId="77777777" w:rsidTr="006F6E7D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94FE74D" w14:textId="77777777" w:rsidR="006F6E7D" w:rsidRPr="006F6E7D" w:rsidRDefault="004D7294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</w:t>
            </w:r>
            <w:r w:rsidR="006F6E7D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9697029" w14:textId="77777777" w:rsidR="006F6E7D" w:rsidRPr="00742953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7599B5B6" w14:textId="77777777" w:rsidTr="006F6E7D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490F89" w14:textId="77777777" w:rsidR="006F6E7D" w:rsidRPr="001F497C" w:rsidRDefault="006F6E7D" w:rsidP="001F49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BE5AFE5" w14:textId="77777777" w:rsidR="006F6E7D" w:rsidRPr="006F6E7D" w:rsidRDefault="006F6E7D" w:rsidP="006F6E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4DCF8EF" w14:textId="77777777" w:rsidR="00F64453" w:rsidRPr="00F64453" w:rsidRDefault="007B5BCF" w:rsidP="007B5BCF">
      <w:pPr>
        <w:tabs>
          <w:tab w:val="left" w:pos="2936"/>
          <w:tab w:val="center" w:pos="4465"/>
        </w:tabs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ab/>
      </w:r>
    </w:p>
    <w:sectPr w:rsidR="00F64453" w:rsidRPr="00F64453" w:rsidSect="006F6E7D">
      <w:footerReference w:type="default" r:id="rId8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A3F0" w14:textId="77777777" w:rsidR="005B304A" w:rsidRDefault="005B304A" w:rsidP="001D39E2">
      <w:pPr>
        <w:spacing w:after="0" w:line="240" w:lineRule="auto"/>
      </w:pPr>
      <w:r>
        <w:separator/>
      </w:r>
    </w:p>
  </w:endnote>
  <w:endnote w:type="continuationSeparator" w:id="0">
    <w:p w14:paraId="3395BCD9" w14:textId="77777777" w:rsidR="005B304A" w:rsidRDefault="005B304A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179A" w14:textId="77777777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>ul. Nowogrodzka 31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F6E7D">
        <w:rPr>
          <w:rStyle w:val="Hipercze"/>
          <w:rFonts w:ascii="Tahoma" w:hAnsi="Tahoma" w:cs="Tahoma"/>
          <w:sz w:val="16"/>
        </w:rPr>
        <w:t>biuro@askakademia.com</w:t>
      </w:r>
    </w:hyperlink>
    <w:r w:rsidR="00AE29D4">
      <w:rPr>
        <w:rFonts w:ascii="Tahoma" w:hAnsi="Tahoma" w:cs="Tahoma"/>
        <w:sz w:val="16"/>
      </w:rPr>
      <w:br/>
      <w:t>00-511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6AE43" w14:textId="77777777" w:rsidR="005B304A" w:rsidRDefault="005B304A" w:rsidP="001D39E2">
      <w:pPr>
        <w:spacing w:after="0" w:line="240" w:lineRule="auto"/>
      </w:pPr>
      <w:r>
        <w:separator/>
      </w:r>
    </w:p>
  </w:footnote>
  <w:footnote w:type="continuationSeparator" w:id="0">
    <w:p w14:paraId="09F89954" w14:textId="77777777" w:rsidR="005B304A" w:rsidRDefault="005B304A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92FD9"/>
    <w:rsid w:val="001259D1"/>
    <w:rsid w:val="0016066A"/>
    <w:rsid w:val="001843A8"/>
    <w:rsid w:val="001D39E2"/>
    <w:rsid w:val="001E0838"/>
    <w:rsid w:val="001F497C"/>
    <w:rsid w:val="002E19D9"/>
    <w:rsid w:val="003779DB"/>
    <w:rsid w:val="003A329E"/>
    <w:rsid w:val="003F5767"/>
    <w:rsid w:val="00466444"/>
    <w:rsid w:val="00472BBE"/>
    <w:rsid w:val="0048562A"/>
    <w:rsid w:val="004B0937"/>
    <w:rsid w:val="004C3440"/>
    <w:rsid w:val="004D482B"/>
    <w:rsid w:val="004D7294"/>
    <w:rsid w:val="00511558"/>
    <w:rsid w:val="005136AC"/>
    <w:rsid w:val="00563DBB"/>
    <w:rsid w:val="00594D9E"/>
    <w:rsid w:val="005B304A"/>
    <w:rsid w:val="006446A9"/>
    <w:rsid w:val="00661D53"/>
    <w:rsid w:val="0068758B"/>
    <w:rsid w:val="006C0AE0"/>
    <w:rsid w:val="006D3535"/>
    <w:rsid w:val="006F3785"/>
    <w:rsid w:val="006F3DB3"/>
    <w:rsid w:val="006F6E7D"/>
    <w:rsid w:val="00717B36"/>
    <w:rsid w:val="00756259"/>
    <w:rsid w:val="0079068D"/>
    <w:rsid w:val="007B34F8"/>
    <w:rsid w:val="007B5BCF"/>
    <w:rsid w:val="007C7259"/>
    <w:rsid w:val="007F7359"/>
    <w:rsid w:val="008A4292"/>
    <w:rsid w:val="00925863"/>
    <w:rsid w:val="009C3BDB"/>
    <w:rsid w:val="009E2C39"/>
    <w:rsid w:val="009F3956"/>
    <w:rsid w:val="00A14C54"/>
    <w:rsid w:val="00A44F7D"/>
    <w:rsid w:val="00A72D04"/>
    <w:rsid w:val="00A778AC"/>
    <w:rsid w:val="00AA0B06"/>
    <w:rsid w:val="00AD6B67"/>
    <w:rsid w:val="00AE29D4"/>
    <w:rsid w:val="00B10A3B"/>
    <w:rsid w:val="00B11595"/>
    <w:rsid w:val="00B15A1F"/>
    <w:rsid w:val="00BB3329"/>
    <w:rsid w:val="00BC3C15"/>
    <w:rsid w:val="00C32232"/>
    <w:rsid w:val="00C4701B"/>
    <w:rsid w:val="00C762C6"/>
    <w:rsid w:val="00C946FA"/>
    <w:rsid w:val="00CA451A"/>
    <w:rsid w:val="00CB059D"/>
    <w:rsid w:val="00CB292F"/>
    <w:rsid w:val="00CE3C21"/>
    <w:rsid w:val="00CF6A0D"/>
    <w:rsid w:val="00D03974"/>
    <w:rsid w:val="00D6614E"/>
    <w:rsid w:val="00D7636E"/>
    <w:rsid w:val="00DE246F"/>
    <w:rsid w:val="00E16B6F"/>
    <w:rsid w:val="00E34A22"/>
    <w:rsid w:val="00E57018"/>
    <w:rsid w:val="00ED2F3F"/>
    <w:rsid w:val="00EE3754"/>
    <w:rsid w:val="00EE5508"/>
    <w:rsid w:val="00EF733D"/>
    <w:rsid w:val="00F45CD4"/>
    <w:rsid w:val="00F52CFB"/>
    <w:rsid w:val="00F57218"/>
    <w:rsid w:val="00F64453"/>
    <w:rsid w:val="00F8215D"/>
    <w:rsid w:val="00F96A00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D4748"/>
  <w15:docId w15:val="{E08E281A-A8A6-49A9-AC32-0DB6D198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lastPrinted>2017-12-20T10:43:00Z</cp:lastPrinted>
  <dcterms:created xsi:type="dcterms:W3CDTF">2019-09-06T12:12:00Z</dcterms:created>
  <dcterms:modified xsi:type="dcterms:W3CDTF">2019-09-06T12:12:00Z</dcterms:modified>
</cp:coreProperties>
</file>